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A" w:rsidRPr="00031ACD" w:rsidRDefault="00E660CA" w:rsidP="00E660CA">
      <w:pPr>
        <w:jc w:val="center"/>
        <w:rPr>
          <w:rFonts w:asciiTheme="majorHAnsi" w:hAnsiTheme="majorHAnsi"/>
          <w:b/>
          <w:color w:val="EC1E40"/>
          <w:sz w:val="24"/>
          <w:szCs w:val="20"/>
          <w:u w:val="single"/>
        </w:rPr>
      </w:pPr>
      <w:r w:rsidRPr="00031ACD">
        <w:rPr>
          <w:rFonts w:asciiTheme="majorHAnsi" w:hAnsiTheme="majorHAnsi"/>
          <w:b/>
          <w:color w:val="EC1E40"/>
          <w:sz w:val="24"/>
          <w:szCs w:val="20"/>
          <w:u w:val="single"/>
        </w:rPr>
        <w:t>AITA TS BOYS U-16</w:t>
      </w:r>
    </w:p>
    <w:p w:rsidR="00E660CA" w:rsidRDefault="00E660CA" w:rsidP="00E660CA">
      <w:pPr>
        <w:rPr>
          <w:rFonts w:asciiTheme="majorHAnsi" w:hAnsiTheme="majorHAnsi" w:cs="Aharoni"/>
          <w:b/>
          <w:color w:val="EC1E40"/>
          <w:sz w:val="24"/>
          <w:szCs w:val="20"/>
        </w:rPr>
      </w:pP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>VENUE: -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SHAHID</w:t>
      </w: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 xml:space="preserve"> VIJAY SINGH PATHIK SPORTS COMPLEX G.NOIDA (NEXT OF YMCA)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   CONT: - 9818366733, 9717994030</w:t>
      </w:r>
    </w:p>
    <w:p w:rsidR="00E660CA" w:rsidRPr="00031ACD" w:rsidRDefault="00E660CA" w:rsidP="00E660CA">
      <w:pPr>
        <w:rPr>
          <w:rFonts w:asciiTheme="majorHAnsi" w:hAnsiTheme="majorHAnsi" w:cs="Aharoni"/>
          <w:b/>
          <w:color w:val="EC1E40"/>
          <w:sz w:val="24"/>
          <w:szCs w:val="20"/>
        </w:rPr>
      </w:pPr>
      <w:r>
        <w:rPr>
          <w:rFonts w:asciiTheme="majorHAnsi" w:hAnsiTheme="majorHAnsi" w:cs="Aharoni"/>
          <w:b/>
          <w:color w:val="EC1E40"/>
          <w:sz w:val="24"/>
          <w:szCs w:val="20"/>
        </w:rPr>
        <w:t>TOURNAMENT WEEK: - 08-06-2015</w:t>
      </w:r>
    </w:p>
    <w:tbl>
      <w:tblPr>
        <w:tblStyle w:val="TableGrid"/>
        <w:tblW w:w="0" w:type="auto"/>
        <w:tblLook w:val="04A0"/>
      </w:tblPr>
      <w:tblGrid>
        <w:gridCol w:w="1050"/>
        <w:gridCol w:w="3190"/>
        <w:gridCol w:w="1853"/>
        <w:gridCol w:w="1441"/>
        <w:gridCol w:w="1337"/>
      </w:tblGrid>
      <w:tr w:rsidR="00E660CA" w:rsidRPr="000E5D9C" w:rsidTr="00D07BFC">
        <w:trPr>
          <w:trHeight w:val="355"/>
        </w:trPr>
        <w:tc>
          <w:tcPr>
            <w:tcW w:w="1050" w:type="dxa"/>
          </w:tcPr>
          <w:p w:rsidR="00E660CA" w:rsidRPr="000E5D9C" w:rsidRDefault="00D07BFC" w:rsidP="005967BF">
            <w:pPr>
              <w:rPr>
                <w:rFonts w:asciiTheme="majorHAnsi" w:hAnsiTheme="majorHAnsi"/>
                <w:b/>
                <w:color w:val="FF0000"/>
                <w:highlight w:val="yellow"/>
              </w:rPr>
            </w:pPr>
            <w:r w:rsidRPr="000E5D9C">
              <w:rPr>
                <w:rFonts w:asciiTheme="majorHAnsi" w:hAnsiTheme="majorHAnsi"/>
                <w:b/>
                <w:color w:val="FF0000"/>
                <w:highlight w:val="yellow"/>
              </w:rPr>
              <w:t xml:space="preserve">      S.N.</w:t>
            </w:r>
          </w:p>
        </w:tc>
        <w:tc>
          <w:tcPr>
            <w:tcW w:w="3190" w:type="dxa"/>
          </w:tcPr>
          <w:p w:rsidR="00E660CA" w:rsidRPr="000E5D9C" w:rsidRDefault="00D07BFC" w:rsidP="005967BF">
            <w:pPr>
              <w:rPr>
                <w:rFonts w:asciiTheme="majorHAnsi" w:hAnsiTheme="majorHAnsi"/>
                <w:b/>
                <w:color w:val="FF0000"/>
                <w:highlight w:val="yellow"/>
              </w:rPr>
            </w:pPr>
            <w:r w:rsidRPr="000E5D9C">
              <w:rPr>
                <w:rFonts w:asciiTheme="majorHAnsi" w:hAnsiTheme="majorHAnsi"/>
                <w:b/>
                <w:color w:val="FF0000"/>
                <w:highlight w:val="yellow"/>
              </w:rPr>
              <w:t>NAME</w:t>
            </w:r>
          </w:p>
        </w:tc>
        <w:tc>
          <w:tcPr>
            <w:tcW w:w="1853" w:type="dxa"/>
          </w:tcPr>
          <w:p w:rsidR="00E660CA" w:rsidRPr="000E5D9C" w:rsidRDefault="00D07BFC" w:rsidP="005967BF">
            <w:pPr>
              <w:rPr>
                <w:rFonts w:asciiTheme="majorHAnsi" w:hAnsiTheme="majorHAnsi"/>
                <w:b/>
                <w:color w:val="FF0000"/>
                <w:highlight w:val="yellow"/>
              </w:rPr>
            </w:pPr>
            <w:r w:rsidRPr="000E5D9C">
              <w:rPr>
                <w:rFonts w:asciiTheme="majorHAnsi" w:hAnsiTheme="majorHAnsi"/>
                <w:b/>
                <w:color w:val="FF0000"/>
                <w:highlight w:val="yellow"/>
              </w:rPr>
              <w:t>AITA NO.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E660CA" w:rsidRPr="000E5D9C" w:rsidRDefault="00D07BFC" w:rsidP="005967BF">
            <w:pPr>
              <w:rPr>
                <w:rFonts w:asciiTheme="majorHAnsi" w:hAnsiTheme="majorHAnsi"/>
                <w:b/>
                <w:color w:val="FF0000"/>
                <w:highlight w:val="yellow"/>
              </w:rPr>
            </w:pPr>
            <w:r w:rsidRPr="000E5D9C">
              <w:rPr>
                <w:rFonts w:asciiTheme="majorHAnsi" w:hAnsiTheme="majorHAnsi"/>
                <w:b/>
                <w:color w:val="FF0000"/>
                <w:highlight w:val="yellow"/>
              </w:rPr>
              <w:t>STATE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E660CA" w:rsidRPr="000E5D9C" w:rsidRDefault="00D07BFC" w:rsidP="005967BF">
            <w:pPr>
              <w:rPr>
                <w:rFonts w:asciiTheme="majorHAnsi" w:hAnsiTheme="majorHAnsi"/>
                <w:b/>
                <w:color w:val="FF0000"/>
                <w:highlight w:val="yellow"/>
              </w:rPr>
            </w:pPr>
            <w:r w:rsidRPr="000E5D9C">
              <w:rPr>
                <w:rFonts w:asciiTheme="majorHAnsi" w:hAnsiTheme="majorHAnsi"/>
                <w:b/>
                <w:color w:val="FF0000"/>
                <w:highlight w:val="yellow"/>
              </w:rPr>
              <w:t xml:space="preserve">POINT </w:t>
            </w:r>
          </w:p>
        </w:tc>
      </w:tr>
      <w:tr w:rsidR="00D07BFC" w:rsidRPr="000E5D9C" w:rsidTr="00D07BFC">
        <w:trPr>
          <w:trHeight w:val="313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PRIYANSH TOLANI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412618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40082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100.25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TANISH SHARRMA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415964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40082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SUNIL JAMUDA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415368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74.25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RUDRAKSH MITRA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413866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68.5</w:t>
            </w:r>
          </w:p>
        </w:tc>
      </w:tr>
      <w:tr w:rsidR="00D07BFC" w:rsidRPr="000E5D9C" w:rsidTr="00D07BFC">
        <w:trPr>
          <w:trHeight w:val="123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SAKSHAM AGGRAWAL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shd w:val="clear" w:color="auto" w:fill="FFFFFF"/>
              <w:spacing w:after="100"/>
              <w:rPr>
                <w:rFonts w:asciiTheme="majorHAnsi" w:eastAsia="Times New Roman" w:hAnsiTheme="majorHAnsi" w:cs="Aharon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415270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</w:t>
            </w:r>
          </w:p>
        </w:tc>
      </w:tr>
      <w:tr w:rsidR="00D07BFC" w:rsidRPr="000E5D9C" w:rsidTr="00D07BFC">
        <w:trPr>
          <w:trHeight w:val="355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AAYUSH PODDAR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411362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40082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63.75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RITIK RANA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416388</w:t>
            </w:r>
            <w:r w:rsidRPr="00D07BFC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1E53D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73.75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ADITYA MAHALWAL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417394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58.5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TABISH AKRAM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415974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57.5</w:t>
            </w:r>
          </w:p>
        </w:tc>
      </w:tr>
      <w:tr w:rsidR="00D07BFC" w:rsidRPr="000E5D9C" w:rsidTr="00D07BFC">
        <w:trPr>
          <w:trHeight w:val="355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RITVIK KASHYAP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408638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  <w:r w:rsidR="001E53D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AYUSH DESWAL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410531 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1E53D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47.5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DIPIN WADHWA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415009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D07BFC" w:rsidRPr="000E5D9C" w:rsidTr="00D07BFC">
        <w:trPr>
          <w:trHeight w:val="313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MOHIT SHARMA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414163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1E53D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SARANG GARG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414444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35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RICKY SEHRAWAT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415276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GAUTAM DIPAK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419814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B1F21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Theme="majorHAnsi" w:eastAsia="Times New Roman" w:hAnsiTheme="majorHAnsi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D07BFC">
              <w:rPr>
                <w:rFonts w:asciiTheme="majorHAnsi" w:eastAsia="Times New Roman" w:hAnsiTheme="majorHAnsi" w:cs="Calibri"/>
                <w:bCs/>
                <w:color w:val="000000" w:themeColor="text1"/>
                <w:kern w:val="36"/>
                <w:sz w:val="24"/>
                <w:szCs w:val="24"/>
              </w:rPr>
              <w:t>TANISQ MALLPANI 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  <w:t>416593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1E53DF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30.5</w:t>
            </w:r>
          </w:p>
        </w:tc>
      </w:tr>
      <w:tr w:rsidR="00D07BFC" w:rsidRPr="000E5D9C" w:rsidTr="00D07BFC">
        <w:trPr>
          <w:trHeight w:val="313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 BALAJI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417166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07BFC" w:rsidRPr="000E5D9C" w:rsidTr="00D07BFC">
        <w:trPr>
          <w:trHeight w:val="313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ISHAN NATH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420165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VAIBHAV SINGH BISHT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410817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ADITYA NAIR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415995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07BFC" w:rsidRPr="000E5D9C" w:rsidTr="00D07BFC">
        <w:trPr>
          <w:trHeight w:val="313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ANEESH GUPTA</w:t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414107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07BFC" w:rsidRPr="000E5D9C" w:rsidTr="00D07BFC">
        <w:trPr>
          <w:trHeight w:val="334"/>
        </w:trPr>
        <w:tc>
          <w:tcPr>
            <w:tcW w:w="1050" w:type="dxa"/>
          </w:tcPr>
          <w:p w:rsidR="00D07BFC" w:rsidRPr="00D07BFC" w:rsidRDefault="00D07BFC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7BFC" w:rsidRPr="00D07BFC" w:rsidRDefault="00D07BFC" w:rsidP="00565885">
            <w:pPr>
              <w:tabs>
                <w:tab w:val="left" w:pos="2115"/>
              </w:tabs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PARTH RAO</w:t>
            </w:r>
            <w:r w:rsidR="0056588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53" w:type="dxa"/>
          </w:tcPr>
          <w:p w:rsidR="00D07BFC" w:rsidRPr="00D07BFC" w:rsidRDefault="00D07BFC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418648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D07BFC" w:rsidRPr="00D07BFC" w:rsidRDefault="00D07BFC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15.5</w:t>
            </w:r>
          </w:p>
        </w:tc>
      </w:tr>
      <w:tr w:rsidR="00565885" w:rsidRPr="000E5D9C" w:rsidTr="00D07BFC">
        <w:trPr>
          <w:trHeight w:val="334"/>
        </w:trPr>
        <w:tc>
          <w:tcPr>
            <w:tcW w:w="1050" w:type="dxa"/>
          </w:tcPr>
          <w:p w:rsidR="00565885" w:rsidRPr="00D07BFC" w:rsidRDefault="00565885" w:rsidP="005967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5885" w:rsidRPr="00565885" w:rsidRDefault="00565885" w:rsidP="00F32E21">
            <w:pPr>
              <w:rPr>
                <w:rFonts w:asciiTheme="majorHAnsi" w:hAnsiTheme="majorHAnsi" w:cs="Helvetica"/>
                <w:color w:val="FF0000"/>
                <w:shd w:val="clear" w:color="auto" w:fill="FFFFFF"/>
              </w:rPr>
            </w:pPr>
            <w:r w:rsidRPr="00565885">
              <w:rPr>
                <w:color w:val="FF0000"/>
                <w:sz w:val="27"/>
                <w:szCs w:val="27"/>
              </w:rPr>
              <w:t>SPECIAL EXEMPT</w:t>
            </w:r>
          </w:p>
        </w:tc>
        <w:tc>
          <w:tcPr>
            <w:tcW w:w="1853" w:type="dxa"/>
          </w:tcPr>
          <w:p w:rsidR="00565885" w:rsidRPr="00D07BFC" w:rsidRDefault="00565885" w:rsidP="005967BF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_______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65885" w:rsidRPr="00D07BFC" w:rsidRDefault="00565885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65885" w:rsidRPr="00D07BFC" w:rsidRDefault="00565885" w:rsidP="005967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:rsidR="00565885" w:rsidRDefault="00565885" w:rsidP="00565885">
      <w:pPr>
        <w:jc w:val="center"/>
        <w:rPr>
          <w:color w:val="C00000"/>
          <w:sz w:val="27"/>
          <w:szCs w:val="27"/>
        </w:rPr>
      </w:pPr>
    </w:p>
    <w:p w:rsidR="00E660CA" w:rsidRPr="00565885" w:rsidRDefault="00565885" w:rsidP="00565885">
      <w:pPr>
        <w:jc w:val="center"/>
        <w:rPr>
          <w:b/>
          <w:u w:val="single"/>
        </w:rPr>
      </w:pPr>
      <w:r w:rsidRPr="00565885">
        <w:rPr>
          <w:b/>
          <w:color w:val="C00000"/>
          <w:sz w:val="32"/>
          <w:szCs w:val="27"/>
          <w:u w:val="single"/>
        </w:rPr>
        <w:t>QUALIFYING</w:t>
      </w:r>
    </w:p>
    <w:tbl>
      <w:tblPr>
        <w:tblStyle w:val="TableGrid"/>
        <w:tblW w:w="0" w:type="auto"/>
        <w:tblLook w:val="04A0"/>
      </w:tblPr>
      <w:tblGrid>
        <w:gridCol w:w="1050"/>
        <w:gridCol w:w="3190"/>
        <w:gridCol w:w="1853"/>
        <w:gridCol w:w="1441"/>
        <w:gridCol w:w="1337"/>
      </w:tblGrid>
      <w:tr w:rsidR="001E53DF" w:rsidRPr="00D07BFC" w:rsidTr="00F32E21">
        <w:trPr>
          <w:trHeight w:val="313"/>
        </w:trPr>
        <w:tc>
          <w:tcPr>
            <w:tcW w:w="1050" w:type="dxa"/>
          </w:tcPr>
          <w:p w:rsidR="001E53DF" w:rsidRPr="00D07BFC" w:rsidRDefault="001E53DF" w:rsidP="001E53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3DF" w:rsidRPr="00D07BFC" w:rsidRDefault="001E53DF" w:rsidP="00F32E21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KABIR MEHROTRA</w:t>
            </w:r>
          </w:p>
        </w:tc>
        <w:tc>
          <w:tcPr>
            <w:tcW w:w="1853" w:type="dxa"/>
          </w:tcPr>
          <w:p w:rsidR="001E53DF" w:rsidRPr="00D07BFC" w:rsidRDefault="001E53DF" w:rsidP="00F32E21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419817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E53DF" w:rsidRPr="00D07BFC" w:rsidTr="00F32E21">
        <w:trPr>
          <w:trHeight w:val="313"/>
        </w:trPr>
        <w:tc>
          <w:tcPr>
            <w:tcW w:w="1050" w:type="dxa"/>
          </w:tcPr>
          <w:p w:rsidR="001E53DF" w:rsidRPr="00D07BFC" w:rsidRDefault="001E53DF" w:rsidP="001E53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NAMAN SHARMA</w:t>
            </w:r>
          </w:p>
        </w:tc>
        <w:tc>
          <w:tcPr>
            <w:tcW w:w="1853" w:type="dxa"/>
          </w:tcPr>
          <w:p w:rsidR="001E53DF" w:rsidRPr="00D07BFC" w:rsidRDefault="001E53DF" w:rsidP="00F32E21">
            <w:pPr>
              <w:tabs>
                <w:tab w:val="left" w:pos="1275"/>
              </w:tabs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414049</w:t>
            </w: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8.5</w:t>
            </w:r>
          </w:p>
        </w:tc>
      </w:tr>
      <w:tr w:rsidR="001E53DF" w:rsidRPr="00D07BFC" w:rsidTr="00F32E21">
        <w:trPr>
          <w:trHeight w:val="355"/>
        </w:trPr>
        <w:tc>
          <w:tcPr>
            <w:tcW w:w="1050" w:type="dxa"/>
          </w:tcPr>
          <w:p w:rsidR="001E53DF" w:rsidRPr="00D07BFC" w:rsidRDefault="001E53DF" w:rsidP="001E53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ourier New"/>
                <w:color w:val="000000" w:themeColor="text1"/>
                <w:sz w:val="24"/>
                <w:szCs w:val="24"/>
                <w:shd w:val="clear" w:color="auto" w:fill="FFFFFF"/>
              </w:rPr>
              <w:t>JIVITESH SHARMA</w:t>
            </w:r>
          </w:p>
        </w:tc>
        <w:tc>
          <w:tcPr>
            <w:tcW w:w="1853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Courier New"/>
                <w:color w:val="000000" w:themeColor="text1"/>
                <w:sz w:val="24"/>
                <w:szCs w:val="24"/>
                <w:shd w:val="clear" w:color="auto" w:fill="FFFFFF"/>
              </w:rPr>
              <w:t>419428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1E53DF" w:rsidRPr="00D07BFC" w:rsidTr="00F32E21">
        <w:trPr>
          <w:trHeight w:val="334"/>
        </w:trPr>
        <w:tc>
          <w:tcPr>
            <w:tcW w:w="1050" w:type="dxa"/>
          </w:tcPr>
          <w:p w:rsidR="001E53DF" w:rsidRPr="00D07BFC" w:rsidRDefault="001E53DF" w:rsidP="001E53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3DF" w:rsidRPr="00D07BFC" w:rsidRDefault="001E53DF" w:rsidP="00F32E21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SURYANSH SINGH CHAUHAN</w:t>
            </w:r>
          </w:p>
        </w:tc>
        <w:tc>
          <w:tcPr>
            <w:tcW w:w="1853" w:type="dxa"/>
          </w:tcPr>
          <w:p w:rsidR="001E53DF" w:rsidRPr="00D07BFC" w:rsidRDefault="001E53DF" w:rsidP="00F32E21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412941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1E53DF" w:rsidRPr="00D07BFC" w:rsidTr="00F32E21">
        <w:trPr>
          <w:trHeight w:val="334"/>
        </w:trPr>
        <w:tc>
          <w:tcPr>
            <w:tcW w:w="1050" w:type="dxa"/>
          </w:tcPr>
          <w:p w:rsidR="001E53DF" w:rsidRPr="00D07BFC" w:rsidRDefault="001E53DF" w:rsidP="001E53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SIDDHARTH R. SINGH</w:t>
            </w:r>
          </w:p>
        </w:tc>
        <w:tc>
          <w:tcPr>
            <w:tcW w:w="1853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417153</w:t>
            </w:r>
            <w:r w:rsidRPr="00D07BFC">
              <w:rPr>
                <w:rStyle w:val="apple-converted-space"/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53DF" w:rsidRPr="00D07BFC" w:rsidTr="00F32E21">
        <w:trPr>
          <w:trHeight w:val="334"/>
        </w:trPr>
        <w:tc>
          <w:tcPr>
            <w:tcW w:w="1050" w:type="dxa"/>
          </w:tcPr>
          <w:p w:rsidR="001E53DF" w:rsidRPr="00D07BFC" w:rsidRDefault="001E53DF" w:rsidP="001E53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MADHUSUDAN SINGH</w:t>
            </w:r>
          </w:p>
        </w:tc>
        <w:tc>
          <w:tcPr>
            <w:tcW w:w="1853" w:type="dxa"/>
          </w:tcPr>
          <w:p w:rsidR="001E53DF" w:rsidRPr="00D07BFC" w:rsidRDefault="001E53DF" w:rsidP="00F32E21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7BFC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417068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E53DF" w:rsidRPr="00D07BFC" w:rsidRDefault="001E53DF" w:rsidP="00F32E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7B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53DF" w:rsidRDefault="001E53DF" w:rsidP="00E660CA"/>
    <w:p w:rsidR="005B1F21" w:rsidRDefault="005B1F21"/>
    <w:p w:rsidR="00B55838" w:rsidRDefault="00B55838" w:rsidP="005B1F21">
      <w:pPr>
        <w:jc w:val="center"/>
        <w:rPr>
          <w:rFonts w:asciiTheme="majorHAnsi" w:hAnsiTheme="majorHAnsi"/>
          <w:b/>
          <w:color w:val="EC1E40"/>
          <w:sz w:val="24"/>
          <w:szCs w:val="20"/>
          <w:u w:val="single"/>
        </w:rPr>
      </w:pPr>
    </w:p>
    <w:p w:rsidR="005B1F21" w:rsidRPr="00031ACD" w:rsidRDefault="005B1F21" w:rsidP="005B1F21">
      <w:pPr>
        <w:jc w:val="center"/>
        <w:rPr>
          <w:rFonts w:asciiTheme="majorHAnsi" w:hAnsiTheme="majorHAnsi"/>
          <w:b/>
          <w:color w:val="EC1E40"/>
          <w:sz w:val="24"/>
          <w:szCs w:val="20"/>
          <w:u w:val="single"/>
        </w:rPr>
      </w:pPr>
      <w:r>
        <w:rPr>
          <w:rFonts w:asciiTheme="majorHAnsi" w:hAnsiTheme="majorHAnsi"/>
          <w:b/>
          <w:color w:val="EC1E40"/>
          <w:sz w:val="24"/>
          <w:szCs w:val="20"/>
          <w:u w:val="single"/>
        </w:rPr>
        <w:lastRenderedPageBreak/>
        <w:t>AITA TS GIRLS</w:t>
      </w:r>
      <w:r w:rsidRPr="00031ACD">
        <w:rPr>
          <w:rFonts w:asciiTheme="majorHAnsi" w:hAnsiTheme="majorHAnsi"/>
          <w:b/>
          <w:color w:val="EC1E40"/>
          <w:sz w:val="24"/>
          <w:szCs w:val="20"/>
          <w:u w:val="single"/>
        </w:rPr>
        <w:t xml:space="preserve"> U-16</w:t>
      </w:r>
    </w:p>
    <w:p w:rsidR="005B1F21" w:rsidRDefault="005B1F21" w:rsidP="005B1F21">
      <w:pPr>
        <w:rPr>
          <w:rFonts w:asciiTheme="majorHAnsi" w:hAnsiTheme="majorHAnsi" w:cs="Aharoni"/>
          <w:b/>
          <w:color w:val="EC1E40"/>
          <w:sz w:val="24"/>
          <w:szCs w:val="20"/>
        </w:rPr>
      </w:pP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>VENUE: -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SHAHID</w:t>
      </w:r>
      <w:r w:rsidRPr="00031ACD">
        <w:rPr>
          <w:rFonts w:asciiTheme="majorHAnsi" w:hAnsiTheme="majorHAnsi" w:cs="Aharoni"/>
          <w:b/>
          <w:color w:val="EC1E40"/>
          <w:sz w:val="24"/>
          <w:szCs w:val="20"/>
        </w:rPr>
        <w:t xml:space="preserve"> VIJAY SINGH PATHIK SPORTS COMPLEX G.NOIDA (NEXT OF YMCA)</w:t>
      </w:r>
      <w:r>
        <w:rPr>
          <w:rFonts w:asciiTheme="majorHAnsi" w:hAnsiTheme="majorHAnsi" w:cs="Aharoni"/>
          <w:b/>
          <w:color w:val="EC1E40"/>
          <w:sz w:val="24"/>
          <w:szCs w:val="20"/>
        </w:rPr>
        <w:t xml:space="preserve">    CONT: - 9818366733, 9717994030</w:t>
      </w:r>
    </w:p>
    <w:p w:rsidR="005B1F21" w:rsidRPr="00031ACD" w:rsidRDefault="005B1F21" w:rsidP="005B1F21">
      <w:pPr>
        <w:rPr>
          <w:rFonts w:asciiTheme="majorHAnsi" w:hAnsiTheme="majorHAnsi" w:cs="Aharoni"/>
          <w:b/>
          <w:color w:val="EC1E40"/>
          <w:sz w:val="24"/>
          <w:szCs w:val="20"/>
        </w:rPr>
      </w:pPr>
      <w:r>
        <w:rPr>
          <w:rFonts w:asciiTheme="majorHAnsi" w:hAnsiTheme="majorHAnsi" w:cs="Aharoni"/>
          <w:b/>
          <w:color w:val="EC1E40"/>
          <w:sz w:val="24"/>
          <w:szCs w:val="20"/>
        </w:rPr>
        <w:t>TOURNAMENT WEEK: - 08-06-2015</w:t>
      </w:r>
    </w:p>
    <w:tbl>
      <w:tblPr>
        <w:tblStyle w:val="TableGrid"/>
        <w:tblW w:w="0" w:type="auto"/>
        <w:tblLook w:val="04A0"/>
      </w:tblPr>
      <w:tblGrid>
        <w:gridCol w:w="952"/>
        <w:gridCol w:w="2893"/>
        <w:gridCol w:w="1680"/>
        <w:gridCol w:w="1306"/>
        <w:gridCol w:w="1213"/>
      </w:tblGrid>
      <w:tr w:rsidR="005B1F21" w:rsidRPr="003A3048" w:rsidTr="001E53DF">
        <w:trPr>
          <w:trHeight w:val="285"/>
        </w:trPr>
        <w:tc>
          <w:tcPr>
            <w:tcW w:w="952" w:type="dxa"/>
          </w:tcPr>
          <w:p w:rsidR="005B1F21" w:rsidRPr="00031ACD" w:rsidRDefault="005B1F21" w:rsidP="008D2C94">
            <w:pPr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</w:pPr>
            <w:r w:rsidRPr="00031ACD"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  <w:t xml:space="preserve">      S.N.</w:t>
            </w:r>
          </w:p>
        </w:tc>
        <w:tc>
          <w:tcPr>
            <w:tcW w:w="2893" w:type="dxa"/>
          </w:tcPr>
          <w:p w:rsidR="005B1F21" w:rsidRPr="00031ACD" w:rsidRDefault="005B1F21" w:rsidP="008D2C94">
            <w:pPr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</w:pPr>
            <w:r w:rsidRPr="00031ACD"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  <w:t>NAME</w:t>
            </w:r>
          </w:p>
        </w:tc>
        <w:tc>
          <w:tcPr>
            <w:tcW w:w="1680" w:type="dxa"/>
          </w:tcPr>
          <w:p w:rsidR="005B1F21" w:rsidRPr="00031ACD" w:rsidRDefault="005B1F21" w:rsidP="008D2C94">
            <w:pPr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</w:pPr>
            <w:r w:rsidRPr="00031ACD"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  <w:t>AITA NO.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5B1F21" w:rsidRPr="00031ACD" w:rsidRDefault="005B1F21" w:rsidP="008D2C94">
            <w:pPr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</w:pPr>
            <w:r w:rsidRPr="00031ACD"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  <w:t>STATE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5B1F21" w:rsidRPr="00031ACD" w:rsidRDefault="005B1F21" w:rsidP="008D2C94">
            <w:pPr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</w:pPr>
            <w:r w:rsidRPr="00031ACD">
              <w:rPr>
                <w:rFonts w:asciiTheme="majorHAnsi" w:hAnsiTheme="majorHAnsi"/>
                <w:b/>
                <w:color w:val="FF0000"/>
                <w:szCs w:val="20"/>
                <w:highlight w:val="yellow"/>
              </w:rPr>
              <w:t xml:space="preserve">POINT </w:t>
            </w:r>
          </w:p>
        </w:tc>
      </w:tr>
      <w:tr w:rsidR="00D62FCE" w:rsidRPr="003A3048" w:rsidTr="001E53DF">
        <w:trPr>
          <w:trHeight w:val="99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3F6C6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Calibri"/>
                <w:color w:val="444444"/>
                <w:sz w:val="24"/>
                <w:szCs w:val="24"/>
                <w:shd w:val="clear" w:color="auto" w:fill="FFFFFF"/>
              </w:rPr>
              <w:t>ISHIKA SHARMA</w:t>
            </w:r>
          </w:p>
        </w:tc>
        <w:tc>
          <w:tcPr>
            <w:tcW w:w="1680" w:type="dxa"/>
          </w:tcPr>
          <w:p w:rsidR="00D62FCE" w:rsidRPr="001E53DF" w:rsidRDefault="00D62FCE" w:rsidP="003F6C6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Calibri"/>
                <w:color w:val="444444"/>
                <w:sz w:val="24"/>
                <w:szCs w:val="24"/>
                <w:shd w:val="clear" w:color="auto" w:fill="FFFFFF"/>
              </w:rPr>
              <w:t>418895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RJ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62FCE" w:rsidRPr="003A3048" w:rsidTr="001E53DF">
        <w:trPr>
          <w:trHeight w:val="302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KIRAN KAL </w:t>
            </w:r>
            <w:proofErr w:type="spellStart"/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KAL</w:t>
            </w:r>
            <w:proofErr w:type="spellEnd"/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414380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95</w:t>
            </w:r>
          </w:p>
        </w:tc>
      </w:tr>
      <w:tr w:rsidR="00D62FCE" w:rsidRPr="003A3048" w:rsidTr="001E53DF">
        <w:trPr>
          <w:trHeight w:val="302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</w:rPr>
            </w:pPr>
            <w:r w:rsidRPr="001E53DF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PRITIKA YADAV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</w:rPr>
            </w:pPr>
            <w:r w:rsidRPr="001E53DF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419810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D62FCE" w:rsidRPr="003A3048" w:rsidTr="001E53DF">
        <w:trPr>
          <w:trHeight w:val="302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JAHNAVI RAHAL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416417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62FCE" w:rsidRPr="003A3048" w:rsidTr="001E53DF">
        <w:trPr>
          <w:trHeight w:val="319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  <w:t>DIVYA CHADHA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  <w:t>409838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62FCE" w:rsidRPr="003A3048" w:rsidTr="001E53DF">
        <w:trPr>
          <w:trHeight w:val="302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ABHISHEK A SINGH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417731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2FCE" w:rsidRPr="003A3048" w:rsidTr="001E53DF">
        <w:trPr>
          <w:trHeight w:val="302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TULIKA PANWAR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422340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2FCE" w:rsidRPr="003A3048" w:rsidTr="001E53DF">
        <w:trPr>
          <w:trHeight w:val="319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SRISHTI SHARMA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419063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2FCE" w:rsidRPr="003A3048" w:rsidTr="001E53DF">
        <w:trPr>
          <w:trHeight w:val="319"/>
        </w:trPr>
        <w:tc>
          <w:tcPr>
            <w:tcW w:w="952" w:type="dxa"/>
          </w:tcPr>
          <w:p w:rsidR="00D62FCE" w:rsidRPr="001E53DF" w:rsidRDefault="00D62FCE" w:rsidP="005B1F2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ADAMYA DHAKER</w:t>
            </w:r>
          </w:p>
        </w:tc>
        <w:tc>
          <w:tcPr>
            <w:tcW w:w="1680" w:type="dxa"/>
          </w:tcPr>
          <w:p w:rsidR="00D62FCE" w:rsidRPr="001E53DF" w:rsidRDefault="00D62FCE" w:rsidP="008D2C94">
            <w:pPr>
              <w:rPr>
                <w:rFonts w:asciiTheme="majorHAnsi" w:hAnsiTheme="majorHAnsi" w:cs="Aharon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3DF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412662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62FCE" w:rsidRPr="001E53DF" w:rsidRDefault="00D62FCE" w:rsidP="008D2C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B1F21" w:rsidRDefault="005B1F21" w:rsidP="005B1F21"/>
    <w:p w:rsidR="005B1F21" w:rsidRDefault="005B1F21" w:rsidP="005B1F21"/>
    <w:p w:rsidR="006A51EB" w:rsidRDefault="006A51EB"/>
    <w:sectPr w:rsidR="006A51EB" w:rsidSect="00565885">
      <w:pgSz w:w="11909" w:h="16834" w:code="9"/>
      <w:pgMar w:top="54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BF5"/>
    <w:multiLevelType w:val="hybridMultilevel"/>
    <w:tmpl w:val="62F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5D70"/>
    <w:multiLevelType w:val="hybridMultilevel"/>
    <w:tmpl w:val="62F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0160"/>
    <w:multiLevelType w:val="hybridMultilevel"/>
    <w:tmpl w:val="62F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0CA"/>
    <w:rsid w:val="000B4BA7"/>
    <w:rsid w:val="000E5D9C"/>
    <w:rsid w:val="001E53DF"/>
    <w:rsid w:val="001E6ADF"/>
    <w:rsid w:val="00276917"/>
    <w:rsid w:val="003B1319"/>
    <w:rsid w:val="003C1469"/>
    <w:rsid w:val="003E6C24"/>
    <w:rsid w:val="0040082F"/>
    <w:rsid w:val="00415825"/>
    <w:rsid w:val="00495FD5"/>
    <w:rsid w:val="004D54FE"/>
    <w:rsid w:val="00565885"/>
    <w:rsid w:val="005949C9"/>
    <w:rsid w:val="005B1F21"/>
    <w:rsid w:val="006A51EB"/>
    <w:rsid w:val="006E6B56"/>
    <w:rsid w:val="007117D8"/>
    <w:rsid w:val="0075140D"/>
    <w:rsid w:val="008D60A4"/>
    <w:rsid w:val="008E0115"/>
    <w:rsid w:val="008E4838"/>
    <w:rsid w:val="00902106"/>
    <w:rsid w:val="00961B63"/>
    <w:rsid w:val="009E0472"/>
    <w:rsid w:val="00A43716"/>
    <w:rsid w:val="00A46110"/>
    <w:rsid w:val="00AB2C7B"/>
    <w:rsid w:val="00B55838"/>
    <w:rsid w:val="00C04BA1"/>
    <w:rsid w:val="00D07BFC"/>
    <w:rsid w:val="00D62FCE"/>
    <w:rsid w:val="00D72B85"/>
    <w:rsid w:val="00DB366D"/>
    <w:rsid w:val="00DC6B51"/>
    <w:rsid w:val="00E2013E"/>
    <w:rsid w:val="00E660CA"/>
    <w:rsid w:val="00EC1182"/>
    <w:rsid w:val="00F51C0A"/>
    <w:rsid w:val="00F6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CA"/>
  </w:style>
  <w:style w:type="paragraph" w:styleId="Heading1">
    <w:name w:val="heading 1"/>
    <w:basedOn w:val="Normal"/>
    <w:link w:val="Heading1Char"/>
    <w:uiPriority w:val="9"/>
    <w:qFormat/>
    <w:rsid w:val="005B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0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F21"/>
  </w:style>
  <w:style w:type="character" w:customStyle="1" w:styleId="Heading1Char">
    <w:name w:val="Heading 1 Char"/>
    <w:basedOn w:val="DefaultParagraphFont"/>
    <w:link w:val="Heading1"/>
    <w:uiPriority w:val="9"/>
    <w:rsid w:val="005B1F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25</cp:revision>
  <dcterms:created xsi:type="dcterms:W3CDTF">2015-05-12T23:17:00Z</dcterms:created>
  <dcterms:modified xsi:type="dcterms:W3CDTF">2015-06-02T14:56:00Z</dcterms:modified>
</cp:coreProperties>
</file>